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8BEA" w14:textId="77777777" w:rsidR="00D40A5C" w:rsidRDefault="00D40A5C" w:rsidP="00D40A5C">
      <w:pPr>
        <w:ind w:right="-141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B66497">
        <w:rPr>
          <w:rFonts w:ascii="Times New Roman" w:hAnsi="Times New Roman"/>
          <w:color w:val="000000"/>
          <w:sz w:val="24"/>
          <w:szCs w:val="24"/>
          <w:u w:val="single"/>
        </w:rPr>
        <w:t>ДНЕВЕН РЕД</w:t>
      </w:r>
    </w:p>
    <w:p w14:paraId="1D334D14" w14:textId="77777777" w:rsidR="00D40A5C" w:rsidRPr="00E936D9" w:rsidRDefault="00D40A5C" w:rsidP="00D40A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Промяна в състава на СИК </w:t>
      </w:r>
      <w:r>
        <w:rPr>
          <w:rFonts w:ascii="Times New Roman" w:eastAsia="Times New Roman" w:hAnsi="Times New Roman"/>
          <w:caps/>
          <w:color w:val="333333"/>
          <w:sz w:val="24"/>
          <w:szCs w:val="24"/>
        </w:rPr>
        <w:t>№243700005;</w:t>
      </w:r>
    </w:p>
    <w:p w14:paraId="5420AD2A" w14:textId="77777777" w:rsidR="00D40A5C" w:rsidRDefault="00D40A5C" w:rsidP="00D40A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C3635">
        <w:rPr>
          <w:rFonts w:ascii="Times New Roman" w:hAnsi="Times New Roman"/>
          <w:sz w:val="24"/>
          <w:szCs w:val="24"/>
        </w:rPr>
        <w:t xml:space="preserve">Обявяване края на изборния ден в избирателните секции на територията на община </w:t>
      </w:r>
      <w:r>
        <w:rPr>
          <w:rFonts w:ascii="Times New Roman" w:hAnsi="Times New Roman"/>
          <w:sz w:val="24"/>
          <w:szCs w:val="24"/>
        </w:rPr>
        <w:t>Гурково;</w:t>
      </w:r>
    </w:p>
    <w:p w14:paraId="04A0073E" w14:textId="77777777" w:rsidR="00D40A5C" w:rsidRPr="00887A33" w:rsidRDefault="00D40A5C" w:rsidP="00D40A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87A33">
        <w:rPr>
          <w:rFonts w:ascii="Times New Roman" w:hAnsi="Times New Roman"/>
          <w:sz w:val="24"/>
          <w:szCs w:val="24"/>
        </w:rPr>
        <w:t>Разни;</w:t>
      </w:r>
    </w:p>
    <w:p w14:paraId="2B23A297" w14:textId="77777777" w:rsidR="009B63E4" w:rsidRDefault="009B63E4"/>
    <w:sectPr w:rsidR="009B6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24CE8"/>
    <w:multiLevelType w:val="hybridMultilevel"/>
    <w:tmpl w:val="9D404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183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5C"/>
    <w:rsid w:val="00824823"/>
    <w:rsid w:val="009B63E4"/>
    <w:rsid w:val="00D4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62B9"/>
  <w15:chartTrackingRefBased/>
  <w15:docId w15:val="{FF822366-96EF-4D3C-AA68-B7C1D6BE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A5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A5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2023-10-30T09:55:00Z</dcterms:created>
  <dcterms:modified xsi:type="dcterms:W3CDTF">2023-10-30T09:57:00Z</dcterms:modified>
</cp:coreProperties>
</file>